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4E" w:rsidRPr="005A619A" w:rsidRDefault="005C094E" w:rsidP="005C094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Hlk157187471"/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8594725</wp:posOffset>
            </wp:positionH>
            <wp:positionV relativeFrom="paragraph">
              <wp:posOffset>47625</wp:posOffset>
            </wp:positionV>
            <wp:extent cx="942975" cy="914400"/>
            <wp:effectExtent l="19050" t="0" r="9525" b="0"/>
            <wp:wrapNone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0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proofErr w:type="spellStart"/>
      <w:r w:rsidRPr="000A208A">
        <w:rPr>
          <w:rFonts w:asciiTheme="majorBidi" w:hAnsiTheme="majorBidi" w:cstheme="majorBidi"/>
          <w:b/>
          <w:bCs/>
          <w:sz w:val="24"/>
          <w:szCs w:val="24"/>
          <w:lang w:val="en-US"/>
        </w:rPr>
        <w:t>Larbi</w:t>
      </w:r>
      <w:proofErr w:type="spellEnd"/>
      <w:r w:rsidRPr="000A20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Ben </w:t>
      </w:r>
      <w:proofErr w:type="spellStart"/>
      <w:r w:rsidRPr="000A208A">
        <w:rPr>
          <w:rFonts w:asciiTheme="majorBidi" w:hAnsiTheme="majorBidi" w:cstheme="majorBidi"/>
          <w:b/>
          <w:bCs/>
          <w:sz w:val="24"/>
          <w:szCs w:val="24"/>
          <w:lang w:val="en-US"/>
        </w:rPr>
        <w:t>M’Hidi-Oum</w:t>
      </w:r>
      <w:proofErr w:type="spellEnd"/>
      <w:r w:rsidRPr="000A20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El </w:t>
      </w:r>
      <w:proofErr w:type="spellStart"/>
      <w:r w:rsidRPr="000A208A">
        <w:rPr>
          <w:rFonts w:asciiTheme="majorBidi" w:hAnsiTheme="majorBidi" w:cstheme="majorBidi"/>
          <w:b/>
          <w:bCs/>
          <w:sz w:val="24"/>
          <w:szCs w:val="24"/>
          <w:lang w:val="en-US"/>
        </w:rPr>
        <w:t>Bouaghi</w:t>
      </w:r>
      <w:proofErr w:type="spellEnd"/>
    </w:p>
    <w:p w:rsidR="005C094E" w:rsidRPr="000A208A" w:rsidRDefault="005C094E" w:rsidP="005C094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5715</wp:posOffset>
            </wp:positionV>
            <wp:extent cx="942975" cy="914400"/>
            <wp:effectExtent l="19050" t="0" r="9525" b="0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08A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Exact Sciences and Natural and Life Sciences</w:t>
      </w:r>
    </w:p>
    <w:p w:rsidR="005C094E" w:rsidRPr="000A208A" w:rsidRDefault="005C094E" w:rsidP="005C094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A208A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Department: Material Science</w:t>
      </w:r>
    </w:p>
    <w:p w:rsidR="005C094E" w:rsidRPr="000A208A" w:rsidRDefault="005C094E" w:rsidP="005C094E">
      <w:pPr>
        <w:pStyle w:val="Corpsdetexte"/>
        <w:spacing w:before="1"/>
        <w:jc w:val="center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Consultation </w:t>
      </w:r>
      <w:r w:rsidRPr="000A208A">
        <w:rPr>
          <w:b/>
          <w:bCs/>
          <w:szCs w:val="22"/>
          <w:lang w:val="en-US"/>
        </w:rPr>
        <w:t>schedule for Semester 5</w:t>
      </w:r>
    </w:p>
    <w:p w:rsidR="005C094E" w:rsidRPr="000E2EE1" w:rsidRDefault="005C094E" w:rsidP="005C094E">
      <w:pPr>
        <w:pStyle w:val="Corpsdetexte"/>
        <w:spacing w:before="1"/>
        <w:jc w:val="center"/>
        <w:rPr>
          <w:b/>
          <w:szCs w:val="22"/>
          <w:lang w:val="en-US"/>
        </w:rPr>
      </w:pPr>
      <w:r w:rsidRPr="000E2EE1">
        <w:rPr>
          <w:b/>
          <w:szCs w:val="22"/>
          <w:lang w:val="en-US"/>
        </w:rPr>
        <w:t>Field: Chemistry</w:t>
      </w:r>
    </w:p>
    <w:p w:rsidR="005C094E" w:rsidRPr="00D31CB5" w:rsidRDefault="005C094E" w:rsidP="005C094E">
      <w:pPr>
        <w:pStyle w:val="Corpsdetexte"/>
        <w:spacing w:before="1"/>
        <w:jc w:val="center"/>
        <w:rPr>
          <w:b/>
          <w:szCs w:val="22"/>
          <w:lang w:val="en-US"/>
        </w:rPr>
      </w:pPr>
      <w:proofErr w:type="spellStart"/>
      <w:proofErr w:type="gramStart"/>
      <w:r w:rsidRPr="00D31CB5">
        <w:rPr>
          <w:b/>
          <w:szCs w:val="22"/>
          <w:lang w:val="en-US"/>
        </w:rPr>
        <w:t>Speciality</w:t>
      </w:r>
      <w:proofErr w:type="spellEnd"/>
      <w:r w:rsidRPr="00D31CB5">
        <w:rPr>
          <w:b/>
          <w:szCs w:val="22"/>
          <w:lang w:val="en-US"/>
        </w:rPr>
        <w:t> :</w:t>
      </w:r>
      <w:proofErr w:type="gramEnd"/>
      <w:r w:rsidRPr="00D31CB5">
        <w:rPr>
          <w:b/>
          <w:szCs w:val="22"/>
          <w:lang w:val="en-US"/>
        </w:rPr>
        <w:t xml:space="preserve"> Fundamental Chemistry</w:t>
      </w:r>
    </w:p>
    <w:p w:rsidR="005C094E" w:rsidRPr="00D31CB5" w:rsidRDefault="005C094E" w:rsidP="005C094E">
      <w:pPr>
        <w:pStyle w:val="Corpsdetexte"/>
        <w:spacing w:before="1"/>
        <w:jc w:val="center"/>
        <w:rPr>
          <w:b/>
          <w:sz w:val="10"/>
          <w:lang w:val="en-US"/>
        </w:rPr>
      </w:pPr>
      <w:r w:rsidRPr="00D31CB5">
        <w:rPr>
          <w:b/>
          <w:szCs w:val="22"/>
          <w:lang w:val="en-US"/>
        </w:rPr>
        <w:t>3rd year</w:t>
      </w:r>
    </w:p>
    <w:p w:rsidR="009C703A" w:rsidRPr="005C094E" w:rsidRDefault="009C703A" w:rsidP="009C703A">
      <w:pPr>
        <w:pStyle w:val="Titre"/>
        <w:rPr>
          <w:rFonts w:asciiTheme="majorHAnsi" w:hAnsiTheme="majorHAnsi" w:cstheme="minorHAnsi"/>
          <w:lang w:val="en-US"/>
        </w:rPr>
      </w:pPr>
    </w:p>
    <w:tbl>
      <w:tblPr>
        <w:tblW w:w="13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44"/>
        <w:gridCol w:w="2292"/>
        <w:gridCol w:w="5811"/>
        <w:gridCol w:w="2268"/>
        <w:gridCol w:w="1134"/>
      </w:tblGrid>
      <w:tr w:rsidR="00147EF1" w:rsidRPr="00446E74" w:rsidTr="00147EF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1" w:rsidRPr="00446E74" w:rsidRDefault="005C094E" w:rsidP="00147EF1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b/>
                <w:sz w:val="24"/>
                <w:szCs w:val="24"/>
              </w:rPr>
              <w:t xml:space="preserve">Day </w:t>
            </w:r>
            <w:r w:rsidRPr="003826B6">
              <w:rPr>
                <w:b/>
                <w:sz w:val="24"/>
                <w:szCs w:val="24"/>
              </w:rPr>
              <w:t>et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26B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F1" w:rsidRPr="00446E74" w:rsidRDefault="005C094E" w:rsidP="00147EF1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/>
                <w:b/>
              </w:rPr>
              <w:t>Time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F1" w:rsidRPr="00446E74" w:rsidRDefault="005C094E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hAnsi="Cambria"/>
                <w:b/>
              </w:rPr>
              <w:t>Matter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F1" w:rsidRPr="00446E74" w:rsidRDefault="005C094E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/>
                <w:b/>
              </w:rPr>
              <w:t>Teacher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EF1" w:rsidRPr="005C094E" w:rsidRDefault="005C094E" w:rsidP="00147E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C094E">
              <w:rPr>
                <w:rFonts w:asciiTheme="majorBidi" w:hAnsiTheme="majorBidi" w:cstheme="majorBidi"/>
                <w:b/>
                <w:bCs/>
              </w:rPr>
              <w:t>room</w:t>
            </w:r>
          </w:p>
        </w:tc>
      </w:tr>
      <w:tr w:rsidR="00147EF1" w:rsidRPr="00446E74" w:rsidTr="00736E34">
        <w:trPr>
          <w:trHeight w:val="59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4E" w:rsidRPr="00F85479" w:rsidRDefault="005C094E" w:rsidP="005C094E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F85479">
              <w:rPr>
                <w:rFonts w:ascii="Cambria"/>
              </w:rPr>
              <w:t>Sunday</w:t>
            </w:r>
            <w:proofErr w:type="spellEnd"/>
          </w:p>
          <w:p w:rsidR="00147EF1" w:rsidRPr="00E33F2F" w:rsidRDefault="005C094E" w:rsidP="005C094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mbria"/>
              </w:rPr>
              <w:t>26</w:t>
            </w:r>
            <w:r w:rsidRPr="00F85479">
              <w:rPr>
                <w:rFonts w:ascii="Cambria"/>
              </w:rPr>
              <w:t>-01-2025</w:t>
            </w:r>
          </w:p>
          <w:p w:rsidR="00CA4215" w:rsidRDefault="00CA4215" w:rsidP="00147EF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5C094E" w:rsidRPr="00E33F2F" w:rsidRDefault="005C094E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EF1" w:rsidRPr="00B57473" w:rsidRDefault="00147EF1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F1" w:rsidRPr="00147EF1" w:rsidRDefault="005C094E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proofErr w:type="spellStart"/>
            <w:r w:rsidRPr="002045D6">
              <w:t>Cristallography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F1" w:rsidRPr="00446E74" w:rsidRDefault="0077659E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BERRAH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EF1" w:rsidRPr="00CA4215" w:rsidRDefault="00147EF1" w:rsidP="00147EF1">
            <w:pPr>
              <w:jc w:val="center"/>
              <w:rPr>
                <w:rFonts w:asciiTheme="majorBidi" w:hAnsiTheme="majorBidi" w:cstheme="majorBidi"/>
              </w:rPr>
            </w:pPr>
          </w:p>
          <w:p w:rsidR="00147EF1" w:rsidRPr="00CA4215" w:rsidRDefault="00147EF1" w:rsidP="00147EF1">
            <w:pPr>
              <w:jc w:val="center"/>
              <w:rPr>
                <w:rFonts w:asciiTheme="majorBidi" w:hAnsiTheme="majorBidi" w:cstheme="majorBidi"/>
              </w:rPr>
            </w:pPr>
          </w:p>
          <w:p w:rsidR="00147EF1" w:rsidRPr="00CA4215" w:rsidRDefault="005C094E" w:rsidP="00147E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 14</w:t>
            </w:r>
          </w:p>
        </w:tc>
      </w:tr>
      <w:tr w:rsidR="00147EF1" w:rsidRPr="00446E74" w:rsidTr="005C094E">
        <w:trPr>
          <w:trHeight w:val="103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1" w:rsidRDefault="00147EF1" w:rsidP="005C094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5C094E" w:rsidRPr="00F85479" w:rsidRDefault="005C094E" w:rsidP="005C094E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F85479">
              <w:rPr>
                <w:rFonts w:ascii="Cambria"/>
              </w:rPr>
              <w:t>Sunday</w:t>
            </w:r>
            <w:proofErr w:type="spellEnd"/>
          </w:p>
          <w:p w:rsidR="005C094E" w:rsidRPr="00E33F2F" w:rsidRDefault="005C094E" w:rsidP="005C094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mbria"/>
              </w:rPr>
              <w:t>26</w:t>
            </w:r>
            <w:r w:rsidRPr="00F85479">
              <w:rPr>
                <w:rFonts w:ascii="Cambria"/>
              </w:rPr>
              <w:t>-01-2025</w:t>
            </w:r>
          </w:p>
          <w:p w:rsidR="005C094E" w:rsidRPr="00E33F2F" w:rsidRDefault="005C094E" w:rsidP="005C09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EF1" w:rsidRDefault="005C094E" w:rsidP="005C09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09H30-10</w:t>
            </w:r>
            <w:r w:rsidR="00147EF1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147EF1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F1" w:rsidRDefault="005C094E" w:rsidP="00147EF1">
            <w:pPr>
              <w:widowControl/>
              <w:autoSpaceDE/>
              <w:autoSpaceDN/>
              <w:ind w:left="-1180" w:firstLine="1180"/>
            </w:pPr>
            <w:proofErr w:type="spellStart"/>
            <w:r w:rsidRPr="00740CF7">
              <w:t>Chemistry</w:t>
            </w:r>
            <w:proofErr w:type="spellEnd"/>
            <w:r w:rsidRPr="00740CF7">
              <w:t xml:space="preserve"> of </w:t>
            </w:r>
            <w:proofErr w:type="spellStart"/>
            <w:r w:rsidRPr="00740CF7">
              <w:t>materials</w:t>
            </w:r>
            <w:proofErr w:type="spellEnd"/>
          </w:p>
          <w:p w:rsidR="005C094E" w:rsidRPr="00147EF1" w:rsidRDefault="005C094E" w:rsidP="00147EF1">
            <w:pPr>
              <w:widowControl/>
              <w:autoSpaceDE/>
              <w:autoSpaceDN/>
              <w:ind w:left="-1180" w:firstLine="1180"/>
              <w:rPr>
                <w:sz w:val="26"/>
                <w:szCs w:val="26"/>
              </w:rPr>
            </w:pPr>
            <w:proofErr w:type="spellStart"/>
            <w:r>
              <w:t>A</w:t>
            </w:r>
            <w:r w:rsidRPr="002045D6">
              <w:t>nalytical</w:t>
            </w:r>
            <w:proofErr w:type="spellEnd"/>
            <w:r>
              <w:t xml:space="preserve"> </w:t>
            </w:r>
            <w:proofErr w:type="spellStart"/>
            <w:r w:rsidRPr="002045D6">
              <w:t>Chemistry</w:t>
            </w:r>
            <w:proofErr w:type="spellEnd"/>
            <w:r w:rsidRPr="002045D6">
              <w:t xml:space="preserve">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F1" w:rsidRPr="00D84368" w:rsidRDefault="0077659E" w:rsidP="00147EF1">
            <w:pPr>
              <w:widowControl/>
              <w:autoSpaceDE/>
              <w:autoSpaceDN/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BOUCHENE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34" w:rsidRPr="00CA4215" w:rsidRDefault="00736E34" w:rsidP="00147EF1">
            <w:pPr>
              <w:jc w:val="center"/>
              <w:rPr>
                <w:rFonts w:asciiTheme="majorBidi" w:hAnsiTheme="majorBidi" w:cstheme="majorBidi"/>
              </w:rPr>
            </w:pPr>
          </w:p>
          <w:p w:rsidR="00147EF1" w:rsidRPr="00CA4215" w:rsidRDefault="005C094E" w:rsidP="005C094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 14</w:t>
            </w:r>
          </w:p>
        </w:tc>
      </w:tr>
      <w:tr w:rsidR="00147EF1" w:rsidRPr="00446E74" w:rsidTr="00736E34">
        <w:trPr>
          <w:trHeight w:val="55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1" w:rsidRPr="00E33F2F" w:rsidRDefault="00147EF1" w:rsidP="00147EF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5C094E" w:rsidRPr="00F85479" w:rsidRDefault="005C094E" w:rsidP="005C094E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F85479">
              <w:rPr>
                <w:rFonts w:ascii="Cambria"/>
              </w:rPr>
              <w:t>Sunday</w:t>
            </w:r>
            <w:proofErr w:type="spellEnd"/>
          </w:p>
          <w:p w:rsidR="005C094E" w:rsidRPr="00E33F2F" w:rsidRDefault="005C094E" w:rsidP="005C094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mbria"/>
              </w:rPr>
              <w:t>26</w:t>
            </w:r>
            <w:r w:rsidRPr="00F85479">
              <w:rPr>
                <w:rFonts w:ascii="Cambria"/>
              </w:rPr>
              <w:t>-01-2025</w:t>
            </w:r>
          </w:p>
          <w:p w:rsidR="00147EF1" w:rsidRDefault="00147EF1" w:rsidP="00147EF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5C094E" w:rsidRPr="00E33F2F" w:rsidRDefault="005C094E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EF1" w:rsidRPr="00B57473" w:rsidRDefault="005C094E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10H30-11</w:t>
            </w:r>
            <w:r w:rsidR="00CA421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F1" w:rsidRDefault="005C094E" w:rsidP="00147EF1">
            <w:pPr>
              <w:widowControl/>
              <w:autoSpaceDE/>
              <w:autoSpaceDN/>
            </w:pPr>
            <w:proofErr w:type="spellStart"/>
            <w:r w:rsidRPr="002045D6">
              <w:t>Organic</w:t>
            </w:r>
            <w:proofErr w:type="spellEnd"/>
            <w:r>
              <w:t xml:space="preserve"> </w:t>
            </w:r>
            <w:proofErr w:type="spellStart"/>
            <w:r w:rsidRPr="002045D6">
              <w:t>Chemistry</w:t>
            </w:r>
            <w:proofErr w:type="spellEnd"/>
            <w:r w:rsidRPr="002045D6">
              <w:t xml:space="preserve"> III</w:t>
            </w:r>
          </w:p>
          <w:p w:rsidR="005C094E" w:rsidRPr="00147EF1" w:rsidRDefault="005C094E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>
              <w:t xml:space="preserve">PW </w:t>
            </w:r>
            <w:proofErr w:type="spellStart"/>
            <w:r w:rsidRPr="002045D6">
              <w:t>Organic</w:t>
            </w:r>
            <w:proofErr w:type="spellEnd"/>
            <w:r>
              <w:t xml:space="preserve"> </w:t>
            </w:r>
            <w:proofErr w:type="spellStart"/>
            <w:r w:rsidRPr="002045D6">
              <w:t>Chemistry</w:t>
            </w:r>
            <w:proofErr w:type="spellEnd"/>
            <w:r w:rsidRPr="002045D6">
              <w:t xml:space="preserve">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F1" w:rsidRPr="002C3F4D" w:rsidRDefault="00147EF1" w:rsidP="00147EF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ALLAOUA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EF1" w:rsidRPr="00CA4215" w:rsidRDefault="005C094E" w:rsidP="00147E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 14</w:t>
            </w:r>
          </w:p>
        </w:tc>
      </w:tr>
      <w:tr w:rsidR="00147EF1" w:rsidRPr="00446E74" w:rsidTr="00736E34">
        <w:trPr>
          <w:trHeight w:val="536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EF1" w:rsidRDefault="00147EF1" w:rsidP="00147EF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5C094E" w:rsidRPr="00F85479" w:rsidRDefault="005C094E" w:rsidP="005C094E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F85479">
              <w:rPr>
                <w:rFonts w:ascii="Cambria"/>
              </w:rPr>
              <w:t>Sunday</w:t>
            </w:r>
            <w:proofErr w:type="spellEnd"/>
          </w:p>
          <w:p w:rsidR="005C094E" w:rsidRPr="00E33F2F" w:rsidRDefault="005C094E" w:rsidP="005C094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mbria"/>
              </w:rPr>
              <w:t>26</w:t>
            </w:r>
            <w:r w:rsidRPr="00F85479">
              <w:rPr>
                <w:rFonts w:ascii="Cambria"/>
              </w:rPr>
              <w:t>-01-2025</w:t>
            </w:r>
          </w:p>
          <w:p w:rsidR="005C094E" w:rsidRDefault="005C094E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EF1" w:rsidRPr="00284B8C" w:rsidRDefault="005C094E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</w:t>
            </w:r>
            <w:r w:rsidR="00CA4215" w:rsidRPr="000503E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F1" w:rsidRPr="00147EF1" w:rsidRDefault="005C094E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F1" w:rsidRDefault="005C094E" w:rsidP="00147EF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/>
              </w:rPr>
              <w:t>Garoui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EF1" w:rsidRPr="00CA4215" w:rsidRDefault="005C094E" w:rsidP="00147E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 14</w:t>
            </w:r>
          </w:p>
        </w:tc>
      </w:tr>
      <w:tr w:rsidR="00147EF1" w:rsidRPr="00446E74" w:rsidTr="00736E34">
        <w:trPr>
          <w:trHeight w:val="667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1" w:rsidRDefault="00147EF1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F1" w:rsidRPr="00B57473" w:rsidRDefault="005C094E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  <w:r w:rsidR="00147EF1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147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147EF1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-13</w:t>
            </w:r>
            <w:r w:rsidR="00147EF1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F1" w:rsidRDefault="005C094E" w:rsidP="00147EF1">
            <w:pPr>
              <w:widowControl/>
              <w:autoSpaceDE/>
              <w:autoSpaceDN/>
            </w:pPr>
            <w:r w:rsidRPr="002045D6">
              <w:t xml:space="preserve">Quantum </w:t>
            </w:r>
            <w:proofErr w:type="spellStart"/>
            <w:r w:rsidRPr="002045D6">
              <w:t>Chemistry</w:t>
            </w:r>
            <w:proofErr w:type="spellEnd"/>
            <w:r w:rsidRPr="002045D6">
              <w:t xml:space="preserve"> II</w:t>
            </w:r>
          </w:p>
          <w:p w:rsidR="005C094E" w:rsidRPr="00147EF1" w:rsidRDefault="005C094E" w:rsidP="00147EF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r w:rsidRPr="00945149">
              <w:t xml:space="preserve">PW </w:t>
            </w:r>
            <w:proofErr w:type="spellStart"/>
            <w:r w:rsidRPr="00945149">
              <w:t>Molecular</w:t>
            </w:r>
            <w:proofErr w:type="spellEnd"/>
            <w:r>
              <w:t xml:space="preserve"> </w:t>
            </w:r>
            <w:proofErr w:type="spellStart"/>
            <w:r w:rsidRPr="00945149">
              <w:t>modeling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F1" w:rsidRPr="00446E74" w:rsidRDefault="00147EF1" w:rsidP="00147E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473">
              <w:rPr>
                <w:rFonts w:ascii="Times New Roman" w:eastAsia="Times New Roman" w:hAnsi="Times New Roman" w:cs="Times New Roman"/>
                <w:lang w:eastAsia="fr-FR"/>
              </w:rPr>
              <w:t>ZOUCHOUNE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EF1" w:rsidRPr="00CA4215" w:rsidRDefault="005C094E" w:rsidP="00147E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 14</w:t>
            </w:r>
          </w:p>
        </w:tc>
      </w:tr>
    </w:tbl>
    <w:p w:rsidR="009C703A" w:rsidRDefault="009C703A" w:rsidP="00F01141">
      <w:pPr>
        <w:pStyle w:val="Corpsdetexte"/>
        <w:spacing w:before="56"/>
        <w:rPr>
          <w:rFonts w:asciiTheme="majorHAnsi" w:hAnsiTheme="majorHAnsi" w:cstheme="minorHAnsi"/>
          <w:b/>
          <w:bCs/>
          <w:sz w:val="24"/>
          <w:szCs w:val="24"/>
        </w:rPr>
      </w:pPr>
    </w:p>
    <w:bookmarkEnd w:id="0"/>
    <w:p w:rsidR="009C703A" w:rsidRPr="00CB309F" w:rsidRDefault="009C703A" w:rsidP="009C703A"/>
    <w:p w:rsidR="00D84368" w:rsidRPr="009C703A" w:rsidRDefault="00D84368" w:rsidP="009C703A"/>
    <w:sectPr w:rsidR="00D84368" w:rsidRPr="009C703A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10646A"/>
    <w:rsid w:val="00114DFB"/>
    <w:rsid w:val="00147EF1"/>
    <w:rsid w:val="00157A1D"/>
    <w:rsid w:val="001653FA"/>
    <w:rsid w:val="00174531"/>
    <w:rsid w:val="0019794D"/>
    <w:rsid w:val="001E79A2"/>
    <w:rsid w:val="001F1564"/>
    <w:rsid w:val="00214CBA"/>
    <w:rsid w:val="0029795E"/>
    <w:rsid w:val="002A4E32"/>
    <w:rsid w:val="002A6E73"/>
    <w:rsid w:val="002B199F"/>
    <w:rsid w:val="002C3F4D"/>
    <w:rsid w:val="002D4F56"/>
    <w:rsid w:val="00342E38"/>
    <w:rsid w:val="003473CD"/>
    <w:rsid w:val="0035789F"/>
    <w:rsid w:val="00385C04"/>
    <w:rsid w:val="003B2319"/>
    <w:rsid w:val="003C2AAD"/>
    <w:rsid w:val="00444801"/>
    <w:rsid w:val="00446E74"/>
    <w:rsid w:val="00447166"/>
    <w:rsid w:val="00453BDC"/>
    <w:rsid w:val="004945B1"/>
    <w:rsid w:val="004A14EF"/>
    <w:rsid w:val="004A62E4"/>
    <w:rsid w:val="004E5FD6"/>
    <w:rsid w:val="004E74DD"/>
    <w:rsid w:val="00502159"/>
    <w:rsid w:val="005713C7"/>
    <w:rsid w:val="005B2819"/>
    <w:rsid w:val="005C094E"/>
    <w:rsid w:val="005D1514"/>
    <w:rsid w:val="005D2992"/>
    <w:rsid w:val="005D4FFA"/>
    <w:rsid w:val="005F042C"/>
    <w:rsid w:val="006516DC"/>
    <w:rsid w:val="0068430D"/>
    <w:rsid w:val="006A3332"/>
    <w:rsid w:val="006A416B"/>
    <w:rsid w:val="00712DB7"/>
    <w:rsid w:val="00736E34"/>
    <w:rsid w:val="00753C14"/>
    <w:rsid w:val="00767BFF"/>
    <w:rsid w:val="0077659E"/>
    <w:rsid w:val="007C2C3F"/>
    <w:rsid w:val="007F2630"/>
    <w:rsid w:val="00832B36"/>
    <w:rsid w:val="00846EE2"/>
    <w:rsid w:val="0086641E"/>
    <w:rsid w:val="00872555"/>
    <w:rsid w:val="00873AEE"/>
    <w:rsid w:val="0088269B"/>
    <w:rsid w:val="008E1C6E"/>
    <w:rsid w:val="009463D4"/>
    <w:rsid w:val="00950A41"/>
    <w:rsid w:val="009609D4"/>
    <w:rsid w:val="009B1A76"/>
    <w:rsid w:val="009C703A"/>
    <w:rsid w:val="009D3DC4"/>
    <w:rsid w:val="009F1947"/>
    <w:rsid w:val="00A556FC"/>
    <w:rsid w:val="00AB03AB"/>
    <w:rsid w:val="00AE5DEE"/>
    <w:rsid w:val="00B0624D"/>
    <w:rsid w:val="00B14B9A"/>
    <w:rsid w:val="00B87A7B"/>
    <w:rsid w:val="00C54343"/>
    <w:rsid w:val="00C81C83"/>
    <w:rsid w:val="00CA4215"/>
    <w:rsid w:val="00CC7BDF"/>
    <w:rsid w:val="00CF4AC5"/>
    <w:rsid w:val="00D3156E"/>
    <w:rsid w:val="00D41A6F"/>
    <w:rsid w:val="00D53AE4"/>
    <w:rsid w:val="00D84368"/>
    <w:rsid w:val="00DF0289"/>
    <w:rsid w:val="00DF68A6"/>
    <w:rsid w:val="00E207C9"/>
    <w:rsid w:val="00E26DF5"/>
    <w:rsid w:val="00E33F2F"/>
    <w:rsid w:val="00E40C37"/>
    <w:rsid w:val="00E44403"/>
    <w:rsid w:val="00E4558F"/>
    <w:rsid w:val="00E64FE2"/>
    <w:rsid w:val="00E71AE7"/>
    <w:rsid w:val="00E7403A"/>
    <w:rsid w:val="00E9313E"/>
    <w:rsid w:val="00F01141"/>
    <w:rsid w:val="00F05934"/>
    <w:rsid w:val="00F201D7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5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564"/>
    <w:rPr>
      <w:rFonts w:ascii="Tahoma" w:eastAsia="Calade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6</cp:revision>
  <dcterms:created xsi:type="dcterms:W3CDTF">2024-01-27T07:43:00Z</dcterms:created>
  <dcterms:modified xsi:type="dcterms:W3CDTF">2025-01-24T00:04:00Z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