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814F5" w14:textId="77777777"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14:paraId="4788B8F8" w14:textId="77777777"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14:paraId="632CE43F" w14:textId="77777777"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14:paraId="4C3D4324" w14:textId="77777777"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14:paraId="65459863" w14:textId="77777777"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14:paraId="39F405C7" w14:textId="77777777" w:rsidR="00CA66B7" w:rsidRDefault="00CA66B7">
      <w:pPr>
        <w:pStyle w:val="Normal2"/>
        <w:bidi/>
        <w:rPr>
          <w:b/>
          <w:sz w:val="28"/>
          <w:szCs w:val="28"/>
        </w:rPr>
      </w:pPr>
    </w:p>
    <w:p w14:paraId="618E67C7" w14:textId="77777777" w:rsidR="00CA66B7" w:rsidRDefault="00CA66B7">
      <w:pPr>
        <w:pStyle w:val="Normal2"/>
        <w:bidi/>
        <w:rPr>
          <w:b/>
          <w:sz w:val="28"/>
          <w:szCs w:val="28"/>
        </w:rPr>
      </w:pPr>
    </w:p>
    <w:p w14:paraId="2F3017E2" w14:textId="08C0DD32" w:rsidR="00CA66B7" w:rsidRDefault="002557B3" w:rsidP="00DD0991">
      <w:pPr>
        <w:pStyle w:val="Normal2"/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 xml:space="preserve">اعلان عن امتحان كتابي رقم </w:t>
      </w:r>
      <w:r w:rsidR="00D66BE2">
        <w:rPr>
          <w:b/>
          <w:sz w:val="44"/>
          <w:szCs w:val="44"/>
        </w:rPr>
        <w:t>01</w:t>
      </w:r>
    </w:p>
    <w:p w14:paraId="631103BA" w14:textId="3CC8B3C8" w:rsidR="00CA66B7" w:rsidRDefault="002557B3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 xml:space="preserve">المستوى: </w:t>
      </w:r>
      <w:r w:rsidR="00202911">
        <w:rPr>
          <w:b/>
          <w:sz w:val="48"/>
          <w:szCs w:val="48"/>
        </w:rPr>
        <w:t>M2 VA</w:t>
      </w:r>
    </w:p>
    <w:p w14:paraId="1EC8F37A" w14:textId="06B99045"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المقياس: </w:t>
      </w:r>
      <w:r w:rsidR="00D66BE2">
        <w:rPr>
          <w:b/>
          <w:sz w:val="48"/>
          <w:szCs w:val="48"/>
        </w:rPr>
        <w:t>RDF</w:t>
      </w:r>
    </w:p>
    <w:p w14:paraId="1E31614B" w14:textId="09A364E7"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>الأستاذ</w:t>
      </w:r>
      <w:r w:rsidR="00D66BE2" w:rsidRPr="00D66BE2">
        <w:rPr>
          <w:b/>
          <w:sz w:val="48"/>
          <w:szCs w:val="48"/>
          <w:rtl/>
        </w:rPr>
        <w:t>ة</w:t>
      </w:r>
      <w:r>
        <w:rPr>
          <w:b/>
          <w:sz w:val="48"/>
          <w:szCs w:val="48"/>
          <w:rtl/>
        </w:rPr>
        <w:t xml:space="preserve">: </w:t>
      </w:r>
      <w:r w:rsidR="00D66BE2">
        <w:rPr>
          <w:b/>
          <w:sz w:val="48"/>
          <w:szCs w:val="48"/>
        </w:rPr>
        <w:t>CHEBBOUT</w:t>
      </w:r>
      <w:r w:rsidR="00202911">
        <w:rPr>
          <w:b/>
          <w:sz w:val="48"/>
          <w:szCs w:val="48"/>
        </w:rPr>
        <w:t xml:space="preserve">  </w:t>
      </w:r>
    </w:p>
    <w:p w14:paraId="676E4925" w14:textId="77777777"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14:paraId="16E1CD09" w14:textId="77777777" w:rsidTr="00DD0991">
        <w:trPr>
          <w:cantSplit/>
          <w:tblHeader/>
        </w:trPr>
        <w:tc>
          <w:tcPr>
            <w:tcW w:w="1974" w:type="dxa"/>
          </w:tcPr>
          <w:p w14:paraId="0CF8F48D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14:paraId="45CA6C1C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14:paraId="01A2526E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14:paraId="4B40FAC9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CA66B7" w14:paraId="32E30876" w14:textId="77777777" w:rsidTr="00DD0991">
        <w:trPr>
          <w:cantSplit/>
          <w:tblHeader/>
        </w:trPr>
        <w:tc>
          <w:tcPr>
            <w:tcW w:w="1974" w:type="dxa"/>
          </w:tcPr>
          <w:p w14:paraId="6F83934E" w14:textId="49B06BD6" w:rsidR="00CA66B7" w:rsidRPr="00D66BE2" w:rsidRDefault="00D66BE2">
            <w:pPr>
              <w:pStyle w:val="Normal2"/>
              <w:bidi/>
              <w:jc w:val="center"/>
              <w:rPr>
                <w:sz w:val="40"/>
                <w:szCs w:val="40"/>
              </w:rPr>
            </w:pPr>
            <w:r w:rsidRPr="00D66BE2">
              <w:rPr>
                <w:sz w:val="40"/>
                <w:szCs w:val="40"/>
              </w:rPr>
              <w:t>1</w:t>
            </w:r>
          </w:p>
        </w:tc>
        <w:tc>
          <w:tcPr>
            <w:tcW w:w="3237" w:type="dxa"/>
          </w:tcPr>
          <w:p w14:paraId="25B70AA7" w14:textId="0D6BA79D" w:rsidR="00CA66B7" w:rsidRPr="00D66BE2" w:rsidRDefault="00D66BE2">
            <w:pPr>
              <w:pStyle w:val="Normal2"/>
              <w:bidi/>
              <w:jc w:val="center"/>
              <w:rPr>
                <w:sz w:val="40"/>
                <w:szCs w:val="40"/>
              </w:rPr>
            </w:pPr>
            <w:r w:rsidRPr="00D66BE2">
              <w:rPr>
                <w:sz w:val="40"/>
                <w:szCs w:val="40"/>
              </w:rPr>
              <w:t>19/11/2024</w:t>
            </w:r>
          </w:p>
        </w:tc>
        <w:tc>
          <w:tcPr>
            <w:tcW w:w="2126" w:type="dxa"/>
          </w:tcPr>
          <w:p w14:paraId="7A20711F" w14:textId="327A88A7" w:rsidR="00CA66B7" w:rsidRPr="00D66BE2" w:rsidRDefault="00D66BE2">
            <w:pPr>
              <w:pStyle w:val="Normal2"/>
              <w:bidi/>
              <w:rPr>
                <w:sz w:val="40"/>
                <w:szCs w:val="40"/>
              </w:rPr>
            </w:pPr>
            <w:r w:rsidRPr="00D66BE2">
              <w:rPr>
                <w:sz w:val="40"/>
                <w:szCs w:val="40"/>
              </w:rPr>
              <w:t>11H-12H30</w:t>
            </w:r>
          </w:p>
        </w:tc>
        <w:tc>
          <w:tcPr>
            <w:tcW w:w="1725" w:type="dxa"/>
          </w:tcPr>
          <w:p w14:paraId="49A0A4E7" w14:textId="3581992E" w:rsidR="00CA66B7" w:rsidRDefault="00D66BE2">
            <w:pPr>
              <w:pStyle w:val="Normal2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 10</w:t>
            </w:r>
          </w:p>
        </w:tc>
      </w:tr>
      <w:tr w:rsidR="00CA66B7" w14:paraId="0478CFCD" w14:textId="77777777" w:rsidTr="00DD0991">
        <w:trPr>
          <w:cantSplit/>
          <w:tblHeader/>
        </w:trPr>
        <w:tc>
          <w:tcPr>
            <w:tcW w:w="1974" w:type="dxa"/>
          </w:tcPr>
          <w:p w14:paraId="4AC868D7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14:paraId="056ACF02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14:paraId="6D943D77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14:paraId="6B06F1D8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14:paraId="7B501169" w14:textId="77777777" w:rsidTr="00DD0991">
        <w:trPr>
          <w:cantSplit/>
          <w:tblHeader/>
        </w:trPr>
        <w:tc>
          <w:tcPr>
            <w:tcW w:w="1974" w:type="dxa"/>
          </w:tcPr>
          <w:p w14:paraId="29C8A758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14:paraId="11C89378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14:paraId="56CE146C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14:paraId="3AF2450F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14:paraId="0FE74F0F" w14:textId="77777777" w:rsidTr="00DD0991">
        <w:trPr>
          <w:cantSplit/>
          <w:tblHeader/>
        </w:trPr>
        <w:tc>
          <w:tcPr>
            <w:tcW w:w="1974" w:type="dxa"/>
          </w:tcPr>
          <w:p w14:paraId="49B8D57E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14:paraId="52E30F6D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14:paraId="6BD39B77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14:paraId="30002063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14:paraId="2D2181A7" w14:textId="77777777" w:rsidTr="00DD0991">
        <w:trPr>
          <w:cantSplit/>
          <w:tblHeader/>
        </w:trPr>
        <w:tc>
          <w:tcPr>
            <w:tcW w:w="1974" w:type="dxa"/>
          </w:tcPr>
          <w:p w14:paraId="37D0A4CD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14:paraId="5A4F28B5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14:paraId="29D99899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14:paraId="1BBFEE31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</w:tbl>
    <w:p w14:paraId="7977B1D1" w14:textId="77777777"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B7"/>
    <w:rsid w:val="00074812"/>
    <w:rsid w:val="00202911"/>
    <w:rsid w:val="002557B3"/>
    <w:rsid w:val="00622540"/>
    <w:rsid w:val="00CA66B7"/>
    <w:rsid w:val="00D66BE2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C5F54"/>
  <w15:docId w15:val="{64ED70BA-0B1A-4635-8BB3-1F96FF8C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1">
    <w:name w:val="Table Normal1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2">
    <w:name w:val="Table Normal2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CHEBOUT SAMIRA</cp:lastModifiedBy>
  <cp:revision>2</cp:revision>
  <dcterms:created xsi:type="dcterms:W3CDTF">2024-11-17T19:59:00Z</dcterms:created>
  <dcterms:modified xsi:type="dcterms:W3CDTF">2024-11-17T19:59:00Z</dcterms:modified>
</cp:coreProperties>
</file>